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BD864" w14:textId="77777777" w:rsidR="008F2200" w:rsidRPr="008F2200" w:rsidRDefault="008F2200" w:rsidP="008F2200">
      <w:pPr>
        <w:jc w:val="center"/>
        <w:rPr>
          <w:b/>
          <w:bCs/>
          <w:sz w:val="48"/>
          <w:szCs w:val="48"/>
        </w:rPr>
      </w:pPr>
      <w:r w:rsidRPr="008F2200">
        <w:rPr>
          <w:b/>
          <w:bCs/>
          <w:sz w:val="48"/>
          <w:szCs w:val="48"/>
        </w:rPr>
        <w:t>Western Market Commercial District</w:t>
      </w:r>
    </w:p>
    <w:p w14:paraId="696C2182" w14:textId="77777777" w:rsidR="008F2200" w:rsidRDefault="008F2200" w:rsidP="008F2200">
      <w:pPr>
        <w:rPr>
          <w:b/>
          <w:bCs/>
        </w:rPr>
      </w:pPr>
    </w:p>
    <w:p w14:paraId="56194686" w14:textId="733C3FE5" w:rsidR="008F2200" w:rsidRPr="008F2200" w:rsidRDefault="008F2200" w:rsidP="008F2200">
      <w:r w:rsidRPr="008F2200">
        <w:rPr>
          <w:b/>
          <w:bCs/>
        </w:rPr>
        <w:t>Affiliate Membership Application</w:t>
      </w:r>
    </w:p>
    <w:p w14:paraId="22B3667C" w14:textId="756B757C" w:rsidR="008F2200" w:rsidRPr="008F2200" w:rsidRDefault="008F2200" w:rsidP="008F2200">
      <w:pPr>
        <w:ind w:left="360" w:firstLine="0"/>
      </w:pPr>
      <w:r w:rsidRPr="008F2200">
        <w:t>The Western Market Commercial District is a 501(c)(3) nonprofit organization dedicated</w:t>
      </w:r>
      <w:r>
        <w:t xml:space="preserve"> </w:t>
      </w:r>
      <w:r w:rsidRPr="008F2200">
        <w:t>to promoting community development, historic preservation, beautification, and public awareness of the district, while coordinating with the City of Detroit and supporting activities necessary to grow the district.</w:t>
      </w:r>
    </w:p>
    <w:p w14:paraId="576F7AC9" w14:textId="77777777" w:rsidR="008F2200" w:rsidRPr="008F2200" w:rsidRDefault="008F2200" w:rsidP="008F2200">
      <w:r w:rsidRPr="008F2200">
        <w:pict w14:anchorId="7DDE0A21">
          <v:rect id="_x0000_i1091" style="width:0;height:1.5pt" o:hralign="center" o:hrstd="t" o:hr="t" fillcolor="#a0a0a0" stroked="f"/>
        </w:pict>
      </w:r>
    </w:p>
    <w:p w14:paraId="6AC665C1" w14:textId="77777777" w:rsidR="008F2200" w:rsidRPr="008F2200" w:rsidRDefault="008F2200" w:rsidP="008F2200">
      <w:pPr>
        <w:rPr>
          <w:b/>
          <w:bCs/>
        </w:rPr>
      </w:pPr>
      <w:r w:rsidRPr="008F2200">
        <w:rPr>
          <w:b/>
          <w:bCs/>
        </w:rPr>
        <w:t>Affiliate Information</w:t>
      </w:r>
    </w:p>
    <w:p w14:paraId="583A9D2A" w14:textId="659176DC" w:rsidR="008F2200" w:rsidRPr="008F2200" w:rsidRDefault="008F2200" w:rsidP="008F2200">
      <w:r w:rsidRPr="008F2200">
        <w:rPr>
          <w:b/>
          <w:bCs/>
        </w:rPr>
        <w:t>Affiliate Name (Individual / Business / Organization):</w:t>
      </w:r>
      <w:r>
        <w:rPr>
          <w:b/>
          <w:bCs/>
        </w:rPr>
        <w:t xml:space="preserve"> __________________________</w:t>
      </w:r>
    </w:p>
    <w:p w14:paraId="5BAC3E6E" w14:textId="77777777" w:rsidR="008F2200" w:rsidRPr="008F2200" w:rsidRDefault="008F2200" w:rsidP="008F2200">
      <w:r w:rsidRPr="008F2200">
        <w:pict w14:anchorId="4A377E76">
          <v:rect id="_x0000_i1092" style="width:0;height:1.5pt" o:hralign="center" o:hrstd="t" o:hr="t" fillcolor="#a0a0a0" stroked="f"/>
        </w:pict>
      </w:r>
    </w:p>
    <w:p w14:paraId="79E3EA8F" w14:textId="103C9226" w:rsidR="008F2200" w:rsidRPr="008F2200" w:rsidRDefault="008F2200" w:rsidP="008F2200">
      <w:r w:rsidRPr="008F2200">
        <w:rPr>
          <w:b/>
          <w:bCs/>
        </w:rPr>
        <w:t>Primary Contact Name:</w:t>
      </w:r>
      <w:r>
        <w:rPr>
          <w:b/>
          <w:bCs/>
        </w:rPr>
        <w:t xml:space="preserve"> ______________________________________________________</w:t>
      </w:r>
    </w:p>
    <w:p w14:paraId="1E24F65E" w14:textId="0986D6B4" w:rsidR="008F2200" w:rsidRPr="008F2200" w:rsidRDefault="008F2200" w:rsidP="008F2200">
      <w:r w:rsidRPr="008F2200">
        <w:rPr>
          <w:b/>
          <w:bCs/>
        </w:rPr>
        <w:t>Business or Organization (if applicable):</w:t>
      </w:r>
      <w:r>
        <w:rPr>
          <w:b/>
          <w:bCs/>
        </w:rPr>
        <w:t xml:space="preserve"> _______________________________________</w:t>
      </w:r>
    </w:p>
    <w:p w14:paraId="70F661A4" w14:textId="7BFDF677" w:rsidR="008F2200" w:rsidRPr="008F2200" w:rsidRDefault="008F2200" w:rsidP="008F2200">
      <w:r w:rsidRPr="008F2200">
        <w:rPr>
          <w:b/>
          <w:bCs/>
        </w:rPr>
        <w:t>Mailing Address:</w:t>
      </w:r>
      <w:r>
        <w:rPr>
          <w:b/>
          <w:bCs/>
        </w:rPr>
        <w:t xml:space="preserve"> ______________________________________________________________</w:t>
      </w:r>
    </w:p>
    <w:p w14:paraId="370CCA90" w14:textId="77777777" w:rsidR="008F2200" w:rsidRPr="008F2200" w:rsidRDefault="008F2200" w:rsidP="008F2200">
      <w:r w:rsidRPr="008F2200">
        <w:pict w14:anchorId="573FF7A5">
          <v:rect id="_x0000_i1095" style="width:0;height:1.5pt" o:hralign="center" o:hrstd="t" o:hr="t" fillcolor="#a0a0a0" stroked="f"/>
        </w:pict>
      </w:r>
    </w:p>
    <w:p w14:paraId="716BCCFA" w14:textId="40FC0BA8" w:rsidR="008F2200" w:rsidRPr="008F2200" w:rsidRDefault="008F2200" w:rsidP="008F2200">
      <w:proofErr w:type="gramStart"/>
      <w:r w:rsidRPr="008F2200">
        <w:rPr>
          <w:b/>
          <w:bCs/>
        </w:rPr>
        <w:t>Phone:</w:t>
      </w:r>
      <w:r w:rsidRPr="008F2200">
        <w:t>_</w:t>
      </w:r>
      <w:proofErr w:type="gramEnd"/>
      <w:r w:rsidRPr="008F2200">
        <w:t>___________________________</w:t>
      </w:r>
      <w:r>
        <w:t xml:space="preserve">   </w:t>
      </w:r>
      <w:r w:rsidRPr="008F2200">
        <w:rPr>
          <w:b/>
          <w:bCs/>
        </w:rPr>
        <w:t>Email:</w:t>
      </w:r>
      <w:r w:rsidRPr="008F2200">
        <w:t xml:space="preserve"> ____________________________</w:t>
      </w:r>
    </w:p>
    <w:p w14:paraId="4FA38EAD" w14:textId="77777777" w:rsidR="008F2200" w:rsidRPr="008F2200" w:rsidRDefault="008F2200" w:rsidP="008F2200">
      <w:r w:rsidRPr="008F2200">
        <w:pict w14:anchorId="10BB2EDF">
          <v:rect id="_x0000_i1097" style="width:0;height:1.5pt" o:hralign="center" o:hrstd="t" o:hr="t" fillcolor="#a0a0a0" stroked="f"/>
        </w:pict>
      </w:r>
    </w:p>
    <w:p w14:paraId="50A571F7" w14:textId="77777777" w:rsidR="008F2200" w:rsidRPr="008F2200" w:rsidRDefault="008F2200" w:rsidP="008F2200">
      <w:pPr>
        <w:rPr>
          <w:b/>
          <w:bCs/>
        </w:rPr>
      </w:pPr>
      <w:r w:rsidRPr="008F2200">
        <w:rPr>
          <w:b/>
          <w:bCs/>
        </w:rPr>
        <w:t>Affiliate Type</w:t>
      </w:r>
    </w:p>
    <w:p w14:paraId="7611F8E1" w14:textId="77777777" w:rsidR="008F2200" w:rsidRPr="008F2200" w:rsidRDefault="008F2200" w:rsidP="008F2200">
      <w:pPr>
        <w:ind w:left="360" w:firstLine="0"/>
        <w:jc w:val="left"/>
      </w:pPr>
      <w:r w:rsidRPr="008F2200">
        <w:t>(Please check one)</w:t>
      </w:r>
    </w:p>
    <w:p w14:paraId="2A85BC03" w14:textId="6E3912E9" w:rsidR="008F2200" w:rsidRPr="008F2200" w:rsidRDefault="008F2200" w:rsidP="008F2200">
      <w:pPr>
        <w:ind w:left="360" w:firstLine="0"/>
        <w:jc w:val="left"/>
      </w:pPr>
      <w:r w:rsidRPr="008F2200">
        <w:t>☐</w:t>
      </w:r>
      <w:r>
        <w:t xml:space="preserve"> </w:t>
      </w:r>
      <w:r w:rsidRPr="008F2200">
        <w:t>Individual</w:t>
      </w:r>
      <w:r w:rsidRPr="008F2200">
        <w:br/>
        <w:t>☐ Business</w:t>
      </w:r>
      <w:r w:rsidRPr="008F2200">
        <w:br/>
        <w:t>☐ Nonprofit / Organization</w:t>
      </w:r>
      <w:r w:rsidRPr="008F2200">
        <w:br/>
        <w:t>☐ Property Owner</w:t>
      </w:r>
      <w:r w:rsidRPr="008F2200">
        <w:br/>
        <w:t>☐ Other: ______________________________</w:t>
      </w:r>
    </w:p>
    <w:p w14:paraId="678A84B2" w14:textId="77777777" w:rsidR="008F2200" w:rsidRPr="008F2200" w:rsidRDefault="008F2200" w:rsidP="008F2200">
      <w:r w:rsidRPr="008F2200">
        <w:pict w14:anchorId="7801E724">
          <v:rect id="_x0000_i1098" style="width:0;height:1.5pt" o:hralign="center" o:hrstd="t" o:hr="t" fillcolor="#a0a0a0" stroked="f"/>
        </w:pict>
      </w:r>
    </w:p>
    <w:p w14:paraId="4811970D" w14:textId="77777777" w:rsidR="008F2200" w:rsidRPr="008F2200" w:rsidRDefault="008F2200" w:rsidP="008F2200">
      <w:pPr>
        <w:rPr>
          <w:b/>
          <w:bCs/>
        </w:rPr>
      </w:pPr>
      <w:r w:rsidRPr="008F2200">
        <w:rPr>
          <w:b/>
          <w:bCs/>
        </w:rPr>
        <w:t>Connection to the Western Market District</w:t>
      </w:r>
    </w:p>
    <w:p w14:paraId="65DCA743" w14:textId="77777777" w:rsidR="008F2200" w:rsidRPr="008F2200" w:rsidRDefault="008F2200" w:rsidP="008F2200">
      <w:pPr>
        <w:ind w:left="360" w:firstLine="0"/>
        <w:jc w:val="left"/>
      </w:pPr>
      <w:r w:rsidRPr="008F2200">
        <w:t>(Optional but helpful)</w:t>
      </w:r>
    </w:p>
    <w:p w14:paraId="5D099180" w14:textId="77777777" w:rsidR="008F2200" w:rsidRPr="008F2200" w:rsidRDefault="008F2200" w:rsidP="008F2200">
      <w:pPr>
        <w:ind w:left="360" w:firstLine="0"/>
        <w:jc w:val="left"/>
      </w:pPr>
      <w:r w:rsidRPr="008F2200">
        <w:t>☐ Business located in the district</w:t>
      </w:r>
      <w:r w:rsidRPr="008F2200">
        <w:br/>
        <w:t>☐ Property owner in or near the district</w:t>
      </w:r>
      <w:r w:rsidRPr="008F2200">
        <w:br/>
        <w:t>☐ Resident of surrounding neighborhood</w:t>
      </w:r>
      <w:r w:rsidRPr="008F2200">
        <w:br/>
        <w:t>☐ Vendor / artist / creative</w:t>
      </w:r>
      <w:r w:rsidRPr="008F2200">
        <w:br/>
        <w:t>☐ Supporter / advocate</w:t>
      </w:r>
      <w:r w:rsidRPr="008F2200">
        <w:br/>
        <w:t>☐ Other: ______________________________</w:t>
      </w:r>
    </w:p>
    <w:p w14:paraId="531FC55F" w14:textId="77777777" w:rsidR="008F2200" w:rsidRPr="008F2200" w:rsidRDefault="008F2200" w:rsidP="008F2200">
      <w:r w:rsidRPr="008F2200">
        <w:pict w14:anchorId="7C0D50E0">
          <v:rect id="_x0000_i1099" style="width:0;height:1.5pt" o:hralign="center" o:hrstd="t" o:hr="t" fillcolor="#a0a0a0" stroked="f"/>
        </w:pict>
      </w:r>
    </w:p>
    <w:p w14:paraId="04E3C09B" w14:textId="58E54065" w:rsidR="008F2200" w:rsidRPr="008F2200" w:rsidRDefault="008F2200" w:rsidP="008F2200">
      <w:pPr>
        <w:rPr>
          <w:b/>
          <w:bCs/>
        </w:rPr>
      </w:pPr>
      <w:r w:rsidRPr="008F2200">
        <w:rPr>
          <w:b/>
          <w:bCs/>
        </w:rPr>
        <w:lastRenderedPageBreak/>
        <w:t>Areas of Interest</w:t>
      </w:r>
    </w:p>
    <w:p w14:paraId="3060ADC9" w14:textId="77777777" w:rsidR="008F2200" w:rsidRPr="008F2200" w:rsidRDefault="008F2200" w:rsidP="008F2200">
      <w:pPr>
        <w:ind w:left="360" w:firstLine="0"/>
        <w:jc w:val="left"/>
      </w:pPr>
      <w:r w:rsidRPr="008F2200">
        <w:t>(Check all that apply)</w:t>
      </w:r>
    </w:p>
    <w:p w14:paraId="07F7C9B2" w14:textId="77777777" w:rsidR="008F2200" w:rsidRPr="008F2200" w:rsidRDefault="008F2200" w:rsidP="008F2200">
      <w:pPr>
        <w:ind w:left="360" w:firstLine="0"/>
        <w:jc w:val="left"/>
      </w:pPr>
      <w:r w:rsidRPr="008F2200">
        <w:t>☐ Community development</w:t>
      </w:r>
      <w:r w:rsidRPr="008F2200">
        <w:br/>
        <w:t>☐ Historic preservation</w:t>
      </w:r>
      <w:r w:rsidRPr="008F2200">
        <w:br/>
        <w:t>☐ Beautification and placemaking</w:t>
      </w:r>
      <w:r w:rsidRPr="008F2200">
        <w:br/>
        <w:t>☐ Business promotion and marketing</w:t>
      </w:r>
      <w:r w:rsidRPr="008F2200">
        <w:br/>
        <w:t>☐ Events and public programming</w:t>
      </w:r>
      <w:r w:rsidRPr="008F2200">
        <w:br/>
        <w:t>☐ Coordination with the City of Detroit</w:t>
      </w:r>
      <w:r w:rsidRPr="008F2200">
        <w:br/>
        <w:t>☐ Advocacy and district planning</w:t>
      </w:r>
      <w:r w:rsidRPr="008F2200">
        <w:br/>
        <w:t>☐ Volunteering / committee participation</w:t>
      </w:r>
    </w:p>
    <w:p w14:paraId="480164B1" w14:textId="77777777" w:rsidR="008F2200" w:rsidRPr="008F2200" w:rsidRDefault="008F2200" w:rsidP="008F2200">
      <w:r w:rsidRPr="008F2200">
        <w:pict w14:anchorId="25E4AADF">
          <v:rect id="_x0000_i1100" style="width:0;height:1.5pt" o:hralign="center" o:hrstd="t" o:hr="t" fillcolor="#a0a0a0" stroked="f"/>
        </w:pict>
      </w:r>
    </w:p>
    <w:p w14:paraId="7880A886" w14:textId="77777777" w:rsidR="008F2200" w:rsidRPr="008F2200" w:rsidRDefault="008F2200" w:rsidP="008F2200">
      <w:pPr>
        <w:rPr>
          <w:b/>
          <w:bCs/>
        </w:rPr>
      </w:pPr>
      <w:r w:rsidRPr="008F2200">
        <w:rPr>
          <w:b/>
          <w:bCs/>
        </w:rPr>
        <w:t>Affiliate Membership Dues</w:t>
      </w:r>
    </w:p>
    <w:p w14:paraId="7ACE0ECB" w14:textId="77777777" w:rsidR="008F2200" w:rsidRPr="008F2200" w:rsidRDefault="008F2200" w:rsidP="008F2200">
      <w:pPr>
        <w:ind w:left="360" w:firstLine="0"/>
      </w:pPr>
      <w:r w:rsidRPr="008F2200">
        <w:t xml:space="preserve">Affiliate membership dues are </w:t>
      </w:r>
      <w:r w:rsidRPr="008F2200">
        <w:rPr>
          <w:b/>
          <w:bCs/>
        </w:rPr>
        <w:t>$120.00 per year</w:t>
      </w:r>
      <w:r w:rsidRPr="008F2200">
        <w:t>, as established by the Board of Directors.</w:t>
      </w:r>
    </w:p>
    <w:p w14:paraId="4E1A7429" w14:textId="77777777" w:rsidR="008F2200" w:rsidRPr="008F2200" w:rsidRDefault="008F2200" w:rsidP="008F2200">
      <w:pPr>
        <w:jc w:val="left"/>
      </w:pPr>
      <w:r w:rsidRPr="008F2200">
        <w:rPr>
          <w:b/>
          <w:bCs/>
        </w:rPr>
        <w:t>Payment Method:</w:t>
      </w:r>
      <w:r w:rsidRPr="008F2200">
        <w:br/>
        <w:t>☐ Check enclosed</w:t>
      </w:r>
      <w:r w:rsidRPr="008F2200">
        <w:br/>
        <w:t>☐ Cash</w:t>
      </w:r>
      <w:r w:rsidRPr="008F2200">
        <w:br/>
        <w:t>☐ Other (please specify): ___________________________</w:t>
      </w:r>
    </w:p>
    <w:p w14:paraId="67E730D1" w14:textId="5679D54F" w:rsidR="008F2200" w:rsidRPr="008F2200" w:rsidRDefault="008F2200" w:rsidP="008F2200">
      <w:pPr>
        <w:jc w:val="left"/>
      </w:pPr>
      <w:r w:rsidRPr="008F2200">
        <w:rPr>
          <w:b/>
          <w:bCs/>
        </w:rPr>
        <w:t>Check payable to:</w:t>
      </w:r>
      <w:r>
        <w:t xml:space="preserve"> </w:t>
      </w:r>
      <w:r w:rsidRPr="008F2200">
        <w:rPr>
          <w:i/>
          <w:iCs/>
        </w:rPr>
        <w:t>Western Market Commercial District</w:t>
      </w:r>
    </w:p>
    <w:p w14:paraId="2B48BFA8" w14:textId="77777777" w:rsidR="008F2200" w:rsidRPr="008F2200" w:rsidRDefault="008F2200" w:rsidP="008F2200">
      <w:r w:rsidRPr="008F2200">
        <w:pict w14:anchorId="507BEC7A">
          <v:rect id="_x0000_i1101" style="width:0;height:1.5pt" o:hralign="center" o:hrstd="t" o:hr="t" fillcolor="#a0a0a0" stroked="f"/>
        </w:pict>
      </w:r>
    </w:p>
    <w:p w14:paraId="20ED61EE" w14:textId="77777777" w:rsidR="008F2200" w:rsidRPr="008F2200" w:rsidRDefault="008F2200" w:rsidP="008F2200">
      <w:pPr>
        <w:rPr>
          <w:b/>
          <w:bCs/>
        </w:rPr>
      </w:pPr>
      <w:r w:rsidRPr="008F2200">
        <w:rPr>
          <w:b/>
          <w:bCs/>
        </w:rPr>
        <w:t>Acknowledgment</w:t>
      </w:r>
    </w:p>
    <w:p w14:paraId="4DD2AF64" w14:textId="77777777" w:rsidR="008F2200" w:rsidRPr="008F2200" w:rsidRDefault="008F2200" w:rsidP="008F2200">
      <w:pPr>
        <w:ind w:left="360" w:firstLine="0"/>
      </w:pPr>
      <w:r w:rsidRPr="008F2200">
        <w:t>By submitting this application, I acknowledge that affiliate membership supports the mission and activities of the Western Market Commercial District, a 501(c)(3) nonprofit organization. Affiliate membership does not confer voting rights unless otherwise determined by the Board of Directors.</w:t>
      </w:r>
    </w:p>
    <w:p w14:paraId="75E527FE" w14:textId="77777777" w:rsidR="008F2200" w:rsidRDefault="008F2200" w:rsidP="008F2200">
      <w:pPr>
        <w:jc w:val="left"/>
        <w:rPr>
          <w:b/>
          <w:bCs/>
        </w:rPr>
      </w:pPr>
    </w:p>
    <w:p w14:paraId="269F778E" w14:textId="6929711C" w:rsidR="008F2200" w:rsidRPr="008F2200" w:rsidRDefault="008F2200" w:rsidP="008F2200">
      <w:pPr>
        <w:jc w:val="left"/>
      </w:pPr>
      <w:r w:rsidRPr="008F2200">
        <w:rPr>
          <w:b/>
          <w:bCs/>
        </w:rPr>
        <w:t>Signature:</w:t>
      </w:r>
      <w:r w:rsidRPr="008F2200">
        <w:t xml:space="preserve"> __________________________________</w:t>
      </w:r>
      <w:r>
        <w:t xml:space="preserve">        </w:t>
      </w:r>
      <w:r w:rsidRPr="008F2200">
        <w:rPr>
          <w:b/>
          <w:bCs/>
        </w:rPr>
        <w:t>Date:</w:t>
      </w:r>
      <w:r w:rsidRPr="008F2200">
        <w:t xml:space="preserve"> ___________________</w:t>
      </w:r>
    </w:p>
    <w:p w14:paraId="2D81F552" w14:textId="77777777" w:rsidR="00AC1415" w:rsidRPr="008F2200" w:rsidRDefault="00AC1415" w:rsidP="008F2200"/>
    <w:sectPr w:rsidR="00AC1415" w:rsidRPr="008F2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00"/>
    <w:rsid w:val="000B5570"/>
    <w:rsid w:val="00117847"/>
    <w:rsid w:val="002D72C1"/>
    <w:rsid w:val="003A598B"/>
    <w:rsid w:val="00686059"/>
    <w:rsid w:val="008F2200"/>
    <w:rsid w:val="00AC1415"/>
    <w:rsid w:val="00D5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7EC68"/>
  <w15:chartTrackingRefBased/>
  <w15:docId w15:val="{DC762BFD-9001-4261-9298-14E58B52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 w:after="120"/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200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200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17847"/>
    <w:pPr>
      <w:framePr w:w="7920" w:h="1980" w:hRule="exact" w:hSpace="180" w:wrap="auto" w:hAnchor="page" w:xAlign="center" w:yAlign="bottom"/>
      <w:spacing w:before="0"/>
      <w:ind w:left="2880"/>
    </w:pPr>
    <w:rPr>
      <w:rFonts w:eastAsiaTheme="majorEastAsia" w:cstheme="majorBidi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F2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2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2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2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2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2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2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20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200"/>
    <w:pPr>
      <w:numPr>
        <w:ilvl w:val="1"/>
      </w:numPr>
      <w:spacing w:after="160"/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2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2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200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8F22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2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2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Hajek</dc:creator>
  <cp:keywords/>
  <dc:description/>
  <cp:lastModifiedBy>Christopher Hajek</cp:lastModifiedBy>
  <cp:revision>1</cp:revision>
  <dcterms:created xsi:type="dcterms:W3CDTF">2026-02-17T21:17:00Z</dcterms:created>
  <dcterms:modified xsi:type="dcterms:W3CDTF">2026-02-17T21:24:00Z</dcterms:modified>
</cp:coreProperties>
</file>